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38" w:rsidRPr="00004BCD" w:rsidRDefault="00285838" w:rsidP="0028583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</w:pPr>
      <w:r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 xml:space="preserve">York Research Administrators’ Forum (YRAF) </w:t>
      </w:r>
    </w:p>
    <w:p w:rsidR="00285838" w:rsidRPr="00004BCD" w:rsidRDefault="00285838" w:rsidP="0028583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</w:pPr>
    </w:p>
    <w:p w:rsidR="00285838" w:rsidRPr="00004BCD" w:rsidRDefault="006119D6" w:rsidP="0028583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Tue</w:t>
      </w:r>
      <w:r w:rsidR="00543A1B"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sday 22</w:t>
      </w:r>
      <w:r w:rsidR="00543A1B"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vertAlign w:val="superscript"/>
          <w:lang w:eastAsia="en-GB"/>
        </w:rPr>
        <w:t>nd</w:t>
      </w:r>
      <w:r w:rsidR="00285838"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May</w:t>
      </w:r>
      <w:r w:rsidR="00543A1B"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,</w:t>
      </w:r>
      <w:r w:rsidR="00285838"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 xml:space="preserve"> 9.30</w:t>
      </w:r>
      <w:r w:rsidR="00543A1B"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 xml:space="preserve">am </w:t>
      </w:r>
      <w:r w:rsidR="00285838"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-</w:t>
      </w:r>
      <w:r w:rsidR="00A70F6C"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 xml:space="preserve"> </w:t>
      </w:r>
      <w:r w:rsidR="00285838"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11.30</w:t>
      </w:r>
      <w:r w:rsidR="00543A1B"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am,</w:t>
      </w:r>
      <w:r w:rsidR="00285838"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 xml:space="preserve"> H</w:t>
      </w:r>
      <w:r w:rsidR="0008633F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/</w:t>
      </w:r>
      <w:r w:rsidR="00285838"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G</w:t>
      </w:r>
      <w:bookmarkStart w:id="0" w:name="_GoBack"/>
      <w:bookmarkEnd w:id="0"/>
      <w:r w:rsidR="00285838"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21</w:t>
      </w:r>
    </w:p>
    <w:p w:rsidR="00285838" w:rsidRPr="00004BCD" w:rsidRDefault="00285838" w:rsidP="0028583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</w:p>
    <w:p w:rsidR="00285838" w:rsidRPr="00004BCD" w:rsidRDefault="00285838" w:rsidP="0028583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</w:pPr>
    </w:p>
    <w:p w:rsidR="00285838" w:rsidRDefault="00285838" w:rsidP="0028583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</w:pPr>
      <w:r w:rsidRPr="00004BCD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AGENDA</w:t>
      </w:r>
    </w:p>
    <w:p w:rsidR="00EC3738" w:rsidRPr="00004BCD" w:rsidRDefault="00EC3738" w:rsidP="0028583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</w:pPr>
    </w:p>
    <w:p w:rsidR="00285838" w:rsidRPr="00004BCD" w:rsidRDefault="00285838" w:rsidP="002858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4394"/>
        <w:gridCol w:w="2835"/>
        <w:gridCol w:w="1276"/>
      </w:tblGrid>
      <w:tr w:rsidR="00285838" w:rsidRPr="00004BCD" w:rsidTr="002F3E7E">
        <w:tc>
          <w:tcPr>
            <w:tcW w:w="704" w:type="dxa"/>
          </w:tcPr>
          <w:p w:rsidR="00285838" w:rsidRPr="00004BCD" w:rsidRDefault="00285838" w:rsidP="00285838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4394" w:type="dxa"/>
          </w:tcPr>
          <w:p w:rsidR="00285838" w:rsidRPr="00004BCD" w:rsidRDefault="00285838" w:rsidP="00285838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004BC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Topic</w:t>
            </w:r>
          </w:p>
          <w:p w:rsidR="00285838" w:rsidRPr="00004BCD" w:rsidRDefault="00285838" w:rsidP="00285838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285838" w:rsidRPr="00004BCD" w:rsidRDefault="00285838" w:rsidP="00285838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004BC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Lead</w:t>
            </w:r>
          </w:p>
        </w:tc>
        <w:tc>
          <w:tcPr>
            <w:tcW w:w="1276" w:type="dxa"/>
          </w:tcPr>
          <w:p w:rsidR="00285838" w:rsidRPr="00004BCD" w:rsidRDefault="00285838" w:rsidP="00285838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004BC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Approx. time in minutes</w:t>
            </w:r>
          </w:p>
        </w:tc>
      </w:tr>
      <w:tr w:rsidR="00285838" w:rsidRPr="00004BCD" w:rsidTr="002F3E7E">
        <w:tc>
          <w:tcPr>
            <w:tcW w:w="704" w:type="dxa"/>
          </w:tcPr>
          <w:p w:rsidR="00285838" w:rsidRPr="00004BCD" w:rsidRDefault="00285838" w:rsidP="00285838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004BC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394" w:type="dxa"/>
          </w:tcPr>
          <w:p w:rsidR="00285838" w:rsidRPr="00004BCD" w:rsidRDefault="00285838" w:rsidP="00285838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004BC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Welcome</w:t>
            </w:r>
            <w:r w:rsidR="00543A1B" w:rsidRPr="00004BC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and introduction</w:t>
            </w:r>
            <w:r w:rsidR="00B30D1F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s; minutes of February meeting</w:t>
            </w:r>
            <w:r w:rsidRPr="00004BC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  </w:t>
            </w:r>
          </w:p>
          <w:p w:rsidR="002F3E7E" w:rsidRPr="00004BCD" w:rsidRDefault="002F3E7E" w:rsidP="00285838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285838" w:rsidRDefault="00285838" w:rsidP="00285838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004BC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Jenny Gilmartin</w:t>
            </w:r>
          </w:p>
          <w:p w:rsidR="00004BCD" w:rsidRDefault="00004BCD" w:rsidP="00285838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  <w:p w:rsidR="00004BCD" w:rsidRPr="00004BCD" w:rsidRDefault="00004BCD" w:rsidP="00285838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</w:tcPr>
          <w:p w:rsidR="00285838" w:rsidRPr="00004BCD" w:rsidRDefault="00B30D1F" w:rsidP="009014FE">
            <w:pPr>
              <w:jc w:val="righ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10</w:t>
            </w:r>
          </w:p>
        </w:tc>
      </w:tr>
      <w:tr w:rsidR="006D6997" w:rsidRPr="00004BCD" w:rsidTr="002F3E7E">
        <w:tc>
          <w:tcPr>
            <w:tcW w:w="704" w:type="dxa"/>
          </w:tcPr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394" w:type="dxa"/>
          </w:tcPr>
          <w:p w:rsidR="006D6997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Spring Symposium Feedback – </w:t>
            </w:r>
          </w:p>
          <w:p w:rsidR="006D6997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“What next” table discussion</w:t>
            </w:r>
          </w:p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Karen Clegg</w:t>
            </w:r>
          </w:p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</w:tcPr>
          <w:p w:rsidR="006D6997" w:rsidRPr="00004BCD" w:rsidRDefault="006D6997" w:rsidP="006D6997">
            <w:pPr>
              <w:jc w:val="righ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25</w:t>
            </w:r>
          </w:p>
        </w:tc>
      </w:tr>
      <w:tr w:rsidR="006D6997" w:rsidRPr="00004BCD" w:rsidTr="002F3E7E">
        <w:tc>
          <w:tcPr>
            <w:tcW w:w="704" w:type="dxa"/>
          </w:tcPr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394" w:type="dxa"/>
          </w:tcPr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004BC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Research forum feedback</w:t>
            </w:r>
          </w:p>
        </w:tc>
        <w:tc>
          <w:tcPr>
            <w:tcW w:w="2835" w:type="dxa"/>
          </w:tcPr>
          <w:p w:rsidR="006D6997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004BC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Anna Grey</w:t>
            </w:r>
          </w:p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</w:tcPr>
          <w:p w:rsidR="006D6997" w:rsidRPr="00004BCD" w:rsidRDefault="006D6997" w:rsidP="006D6997">
            <w:pPr>
              <w:jc w:val="righ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15</w:t>
            </w:r>
          </w:p>
        </w:tc>
      </w:tr>
      <w:tr w:rsidR="006D6997" w:rsidRPr="00004BCD" w:rsidTr="002F3E7E">
        <w:tc>
          <w:tcPr>
            <w:tcW w:w="704" w:type="dxa"/>
          </w:tcPr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394" w:type="dxa"/>
          </w:tcPr>
          <w:p w:rsidR="006D6997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Research Contracts rapid improvement event </w:t>
            </w:r>
          </w:p>
          <w:p w:rsidR="006D6997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Contracts Tracker demonstration</w:t>
            </w:r>
          </w:p>
        </w:tc>
        <w:tc>
          <w:tcPr>
            <w:tcW w:w="2835" w:type="dxa"/>
          </w:tcPr>
          <w:p w:rsidR="006D6997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Matthew Just &amp;</w:t>
            </w:r>
          </w:p>
          <w:p w:rsidR="006D6997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Kirsty Dillingham</w:t>
            </w:r>
          </w:p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Mandy Kenyon &amp; Anna Payne</w:t>
            </w:r>
          </w:p>
        </w:tc>
        <w:tc>
          <w:tcPr>
            <w:tcW w:w="1276" w:type="dxa"/>
          </w:tcPr>
          <w:p w:rsidR="006D6997" w:rsidRPr="00004BCD" w:rsidRDefault="006D6997" w:rsidP="006D6997">
            <w:pPr>
              <w:jc w:val="righ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30</w:t>
            </w:r>
          </w:p>
        </w:tc>
      </w:tr>
      <w:tr w:rsidR="006D6997" w:rsidRPr="00004BCD" w:rsidTr="002F3E7E">
        <w:tc>
          <w:tcPr>
            <w:tcW w:w="704" w:type="dxa"/>
          </w:tcPr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394" w:type="dxa"/>
          </w:tcPr>
          <w:p w:rsidR="006D6997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RGC update</w:t>
            </w:r>
          </w:p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Kirsty/Jenny</w:t>
            </w:r>
          </w:p>
        </w:tc>
        <w:tc>
          <w:tcPr>
            <w:tcW w:w="1276" w:type="dxa"/>
          </w:tcPr>
          <w:p w:rsidR="006D6997" w:rsidRPr="00004BCD" w:rsidRDefault="006D6997" w:rsidP="006D6997">
            <w:pPr>
              <w:jc w:val="righ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10</w:t>
            </w:r>
          </w:p>
        </w:tc>
      </w:tr>
      <w:tr w:rsidR="006D6997" w:rsidRPr="00004BCD" w:rsidTr="002F3E7E">
        <w:tc>
          <w:tcPr>
            <w:tcW w:w="704" w:type="dxa"/>
          </w:tcPr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394" w:type="dxa"/>
          </w:tcPr>
          <w:p w:rsidR="006D6997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Any Other Business</w:t>
            </w:r>
          </w:p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</w:tcPr>
          <w:p w:rsidR="006D6997" w:rsidRPr="00004BCD" w:rsidRDefault="006D6997" w:rsidP="006D6997">
            <w:pPr>
              <w:jc w:val="righ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15</w:t>
            </w:r>
          </w:p>
        </w:tc>
      </w:tr>
      <w:tr w:rsidR="006D6997" w:rsidRPr="00004BCD" w:rsidTr="002F3E7E">
        <w:tc>
          <w:tcPr>
            <w:tcW w:w="704" w:type="dxa"/>
          </w:tcPr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394" w:type="dxa"/>
          </w:tcPr>
          <w:p w:rsidR="006D6997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Network</w:t>
            </w:r>
          </w:p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6D6997" w:rsidRPr="00004BCD" w:rsidRDefault="006D6997" w:rsidP="006D6997">
            <w:pP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</w:tcPr>
          <w:p w:rsidR="006D6997" w:rsidRPr="00004BCD" w:rsidRDefault="006D6997" w:rsidP="006D6997">
            <w:pPr>
              <w:jc w:val="righ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15</w:t>
            </w:r>
          </w:p>
        </w:tc>
      </w:tr>
    </w:tbl>
    <w:p w:rsidR="009014FE" w:rsidRPr="00004BCD" w:rsidRDefault="009014FE" w:rsidP="0028583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B2275A" w:rsidRPr="00004BCD" w:rsidRDefault="002F3E7E" w:rsidP="002F3E7E">
      <w:pPr>
        <w:jc w:val="center"/>
        <w:rPr>
          <w:rFonts w:cstheme="minorHAnsi"/>
          <w:sz w:val="28"/>
          <w:szCs w:val="28"/>
        </w:rPr>
      </w:pPr>
      <w:r w:rsidRPr="00004BCD">
        <w:rPr>
          <w:rFonts w:cstheme="minorHAnsi"/>
          <w:sz w:val="28"/>
          <w:szCs w:val="28"/>
        </w:rPr>
        <w:t>Thank you for coming</w:t>
      </w:r>
    </w:p>
    <w:p w:rsidR="00004BCD" w:rsidRPr="00004BCD" w:rsidRDefault="00004BCD" w:rsidP="002F3E7E">
      <w:pPr>
        <w:jc w:val="center"/>
        <w:rPr>
          <w:rFonts w:cstheme="minorHAnsi"/>
          <w:sz w:val="28"/>
          <w:szCs w:val="28"/>
        </w:rPr>
      </w:pPr>
    </w:p>
    <w:p w:rsidR="00004BCD" w:rsidRDefault="00004BCD" w:rsidP="002F3E7E">
      <w:pPr>
        <w:jc w:val="center"/>
        <w:rPr>
          <w:rFonts w:cstheme="minorHAnsi"/>
          <w:sz w:val="28"/>
          <w:szCs w:val="28"/>
        </w:rPr>
      </w:pPr>
      <w:r w:rsidRPr="00004BCD">
        <w:rPr>
          <w:rFonts w:cstheme="minorHAnsi"/>
          <w:sz w:val="28"/>
          <w:szCs w:val="28"/>
        </w:rPr>
        <w:t xml:space="preserve">Date of next meeting: </w:t>
      </w:r>
      <w:r w:rsidR="00A7596D">
        <w:rPr>
          <w:rFonts w:cstheme="minorHAnsi"/>
          <w:sz w:val="28"/>
          <w:szCs w:val="28"/>
        </w:rPr>
        <w:t>Wednesday 4</w:t>
      </w:r>
      <w:r w:rsidR="00A7596D" w:rsidRPr="00A7596D">
        <w:rPr>
          <w:rFonts w:cstheme="minorHAnsi"/>
          <w:sz w:val="28"/>
          <w:szCs w:val="28"/>
          <w:vertAlign w:val="superscript"/>
        </w:rPr>
        <w:t>th</w:t>
      </w:r>
      <w:r w:rsidR="00A7596D">
        <w:rPr>
          <w:rFonts w:cstheme="minorHAnsi"/>
          <w:sz w:val="28"/>
          <w:szCs w:val="28"/>
        </w:rPr>
        <w:t xml:space="preserve"> July 9.30am</w:t>
      </w:r>
      <w:r w:rsidRPr="00004BCD">
        <w:rPr>
          <w:rFonts w:cstheme="minorHAnsi"/>
          <w:sz w:val="28"/>
          <w:szCs w:val="28"/>
        </w:rPr>
        <w:t xml:space="preserve"> – 11.30am</w:t>
      </w:r>
    </w:p>
    <w:p w:rsidR="00A7596D" w:rsidRPr="00A7596D" w:rsidRDefault="00A7596D" w:rsidP="002F3E7E">
      <w:pPr>
        <w:jc w:val="center"/>
        <w:rPr>
          <w:rFonts w:cstheme="minorHAnsi"/>
          <w:sz w:val="28"/>
          <w:szCs w:val="28"/>
        </w:rPr>
      </w:pPr>
      <w:proofErr w:type="spellStart"/>
      <w:r w:rsidRPr="00A7596D">
        <w:rPr>
          <w:sz w:val="28"/>
          <w:szCs w:val="28"/>
        </w:rPr>
        <w:t>ReCSS</w:t>
      </w:r>
      <w:proofErr w:type="spellEnd"/>
      <w:r w:rsidRPr="00A7596D">
        <w:rPr>
          <w:sz w:val="28"/>
          <w:szCs w:val="28"/>
        </w:rPr>
        <w:t xml:space="preserve"> Building </w:t>
      </w:r>
      <w:hyperlink r:id="rId4" w:tgtFrame="_blank" w:history="1">
        <w:r w:rsidRPr="00A7596D">
          <w:rPr>
            <w:rStyle w:val="Hyperlink"/>
            <w:rFonts w:ascii="Helvetica" w:hAnsi="Helvetica" w:cs="Helvetica"/>
            <w:color w:val="auto"/>
            <w:sz w:val="28"/>
            <w:szCs w:val="28"/>
            <w:u w:val="none"/>
            <w:shd w:val="clear" w:color="auto" w:fill="FFFFFF"/>
          </w:rPr>
          <w:t>Y/H001b Training Suite</w:t>
        </w:r>
      </w:hyperlink>
    </w:p>
    <w:sectPr w:rsidR="00A7596D" w:rsidRPr="00A75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38"/>
    <w:rsid w:val="00004BCD"/>
    <w:rsid w:val="000259AB"/>
    <w:rsid w:val="0008633F"/>
    <w:rsid w:val="00095040"/>
    <w:rsid w:val="000B6754"/>
    <w:rsid w:val="00285838"/>
    <w:rsid w:val="002F3E7E"/>
    <w:rsid w:val="00370388"/>
    <w:rsid w:val="003E764E"/>
    <w:rsid w:val="00543A1B"/>
    <w:rsid w:val="005B0D82"/>
    <w:rsid w:val="006119D6"/>
    <w:rsid w:val="006D6997"/>
    <w:rsid w:val="0075629C"/>
    <w:rsid w:val="008D267C"/>
    <w:rsid w:val="009014FE"/>
    <w:rsid w:val="00A452E5"/>
    <w:rsid w:val="00A70F6C"/>
    <w:rsid w:val="00A7596D"/>
    <w:rsid w:val="00B30D1F"/>
    <w:rsid w:val="00C10DCB"/>
    <w:rsid w:val="00CF5BAF"/>
    <w:rsid w:val="00EC3738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DD6D"/>
  <w15:chartTrackingRefBased/>
  <w15:docId w15:val="{8BE781C1-69C5-477D-A88C-BAE6F876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75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maps?hl=en-GB&amp;q=Y%2FH001b%20Training%20Suite&amp;source=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Gilmartin</dc:creator>
  <cp:keywords/>
  <dc:description/>
  <cp:lastModifiedBy>Pete Broadley</cp:lastModifiedBy>
  <cp:revision>7</cp:revision>
  <dcterms:created xsi:type="dcterms:W3CDTF">2018-05-09T15:45:00Z</dcterms:created>
  <dcterms:modified xsi:type="dcterms:W3CDTF">2018-05-16T09:28:00Z</dcterms:modified>
</cp:coreProperties>
</file>